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DBC0" w14:textId="561246E2" w:rsidR="00C451A6" w:rsidRDefault="0053415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363A40" wp14:editId="7CF13863">
                <wp:simplePos x="0" y="0"/>
                <wp:positionH relativeFrom="column">
                  <wp:posOffset>6591869</wp:posOffset>
                </wp:positionH>
                <wp:positionV relativeFrom="paragraph">
                  <wp:posOffset>4026091</wp:posOffset>
                </wp:positionV>
                <wp:extent cx="2074459" cy="545910"/>
                <wp:effectExtent l="0" t="0" r="889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59" cy="545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C2842" w14:textId="5DBB60D6" w:rsidR="00534156" w:rsidRDefault="00534156">
                            <w:r>
                              <w:t xml:space="preserve">Replace the English culture logo with your translated 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63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9.05pt;margin-top:317pt;width:163.35pt;height:4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" fillcolor="red" strokeweight=".5pt">
                <v:textbox>
                  <w:txbxContent>
                    <w:p w14:paraId="224C2842" w14:textId="5DBB60D6" w:rsidR="00534156" w:rsidRDefault="00534156">
                      <w:r>
                        <w:t xml:space="preserve">Replace the English culture logo with your translated logo </w:t>
                      </w:r>
                    </w:p>
                  </w:txbxContent>
                </v:textbox>
              </v:shape>
            </w:pict>
          </mc:Fallback>
        </mc:AlternateContent>
      </w:r>
      <w:r w:rsidR="00976B86">
        <w:rPr>
          <w:noProof/>
        </w:rPr>
        <w:drawing>
          <wp:anchor distT="0" distB="0" distL="114300" distR="114300" simplePos="0" relativeHeight="251689984" behindDoc="0" locked="0" layoutInCell="1" allowOverlap="1" wp14:anchorId="798FFD06" wp14:editId="1F57CF9D">
            <wp:simplePos x="0" y="0"/>
            <wp:positionH relativeFrom="column">
              <wp:posOffset>2541722</wp:posOffset>
            </wp:positionH>
            <wp:positionV relativeFrom="page">
              <wp:posOffset>4463512</wp:posOffset>
            </wp:positionV>
            <wp:extent cx="3688597" cy="2400898"/>
            <wp:effectExtent l="0" t="0" r="0" b="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GLISH Values Logo_rgb_300dpi_12.17.20-1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97" cy="2400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29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447595" wp14:editId="5954ED58">
                <wp:simplePos x="0" y="0"/>
                <wp:positionH relativeFrom="column">
                  <wp:posOffset>-13335</wp:posOffset>
                </wp:positionH>
                <wp:positionV relativeFrom="paragraph">
                  <wp:posOffset>278765</wp:posOffset>
                </wp:positionV>
                <wp:extent cx="8884693" cy="4572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4693" cy="457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BC737" w14:textId="0E9B8779" w:rsidR="0046529E" w:rsidRPr="0046529E" w:rsidRDefault="0046529E" w:rsidP="004652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130"/>
                                <w:szCs w:val="130"/>
                              </w:rPr>
                            </w:pP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130"/>
                                <w:szCs w:val="130"/>
                              </w:rPr>
                              <w:t xml:space="preserve">WHO’S COUNTING </w:t>
                            </w: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130"/>
                                <w:szCs w:val="130"/>
                              </w:rPr>
                              <w:br/>
                              <w:t xml:space="preserve">ON </w:t>
                            </w: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30"/>
                                <w:szCs w:val="130"/>
                              </w:rPr>
                              <w:t xml:space="preserve">YOU </w:t>
                            </w: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130"/>
                                <w:szCs w:val="130"/>
                              </w:rPr>
                              <w:t xml:space="preserve">TO COME </w:t>
                            </w: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130"/>
                                <w:szCs w:val="130"/>
                              </w:rPr>
                              <w:br/>
                              <w:t xml:space="preserve">HOME </w:t>
                            </w: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130"/>
                                <w:szCs w:val="130"/>
                              </w:rPr>
                              <w:t xml:space="preserve">SAFE </w:t>
                            </w:r>
                            <w:r w:rsidRPr="0046529E"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130"/>
                                <w:szCs w:val="130"/>
                              </w:rPr>
                              <w:t>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4759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.05pt;margin-top:21.95pt;width:699.6pt;height:5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" filled="f" stroked="f" strokeweight=".5pt">
                <v:textbox>
                  <w:txbxContent>
                    <w:p w14:paraId="006BC737" w14:textId="0E9B8779" w:rsidR="0046529E" w:rsidRPr="0046529E" w:rsidRDefault="0046529E" w:rsidP="004652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9498E"/>
                          <w:sz w:val="130"/>
                          <w:szCs w:val="130"/>
                        </w:rPr>
                      </w:pPr>
                      <w:r w:rsidRPr="0046529E">
                        <w:rPr>
                          <w:rFonts w:ascii="Arial" w:hAnsi="Arial" w:cs="Arial"/>
                          <w:b/>
                          <w:bCs/>
                          <w:color w:val="09498E"/>
                          <w:sz w:val="130"/>
                          <w:szCs w:val="130"/>
                        </w:rPr>
                        <w:t xml:space="preserve">WHO’S COUNTING </w:t>
                      </w:r>
                      <w:r w:rsidRPr="0046529E">
                        <w:rPr>
                          <w:rFonts w:ascii="Arial" w:hAnsi="Arial" w:cs="Arial"/>
                          <w:b/>
                          <w:bCs/>
                          <w:color w:val="09498E"/>
                          <w:sz w:val="130"/>
                          <w:szCs w:val="130"/>
                        </w:rPr>
                        <w:br/>
                        <w:t xml:space="preserve">ON </w:t>
                      </w:r>
                      <w:r w:rsidRPr="0046529E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130"/>
                          <w:szCs w:val="130"/>
                        </w:rPr>
                        <w:t xml:space="preserve">YOU </w:t>
                      </w:r>
                      <w:r w:rsidRPr="0046529E">
                        <w:rPr>
                          <w:rFonts w:ascii="Arial" w:hAnsi="Arial" w:cs="Arial"/>
                          <w:b/>
                          <w:bCs/>
                          <w:color w:val="09498E"/>
                          <w:sz w:val="130"/>
                          <w:szCs w:val="130"/>
                        </w:rPr>
                        <w:t xml:space="preserve">TO COME </w:t>
                      </w:r>
                      <w:r w:rsidRPr="0046529E">
                        <w:rPr>
                          <w:rFonts w:ascii="Arial" w:hAnsi="Arial" w:cs="Arial"/>
                          <w:b/>
                          <w:bCs/>
                          <w:color w:val="09498E"/>
                          <w:sz w:val="130"/>
                          <w:szCs w:val="130"/>
                        </w:rPr>
                        <w:br/>
                        <w:t xml:space="preserve">HOME </w:t>
                      </w:r>
                      <w:r w:rsidRPr="0046529E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130"/>
                          <w:szCs w:val="130"/>
                        </w:rPr>
                        <w:t xml:space="preserve">SAFE </w:t>
                      </w:r>
                      <w:r w:rsidRPr="0046529E">
                        <w:rPr>
                          <w:rFonts w:ascii="Arial" w:hAnsi="Arial" w:cs="Arial"/>
                          <w:b/>
                          <w:bCs/>
                          <w:color w:val="09498E"/>
                          <w:sz w:val="130"/>
                          <w:szCs w:val="130"/>
                        </w:rPr>
                        <w:t>TODAY?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1A6" w:rsidSect="0046529E">
      <w:pgSz w:w="16838" w:h="11906" w:orient="landscape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3"/>
    <w:rsid w:val="00063B0C"/>
    <w:rsid w:val="00183716"/>
    <w:rsid w:val="00231126"/>
    <w:rsid w:val="00237566"/>
    <w:rsid w:val="003304A4"/>
    <w:rsid w:val="0046529E"/>
    <w:rsid w:val="004D1498"/>
    <w:rsid w:val="00530EA3"/>
    <w:rsid w:val="00534156"/>
    <w:rsid w:val="00653C4D"/>
    <w:rsid w:val="00743A83"/>
    <w:rsid w:val="00763123"/>
    <w:rsid w:val="007D15E2"/>
    <w:rsid w:val="00964848"/>
    <w:rsid w:val="00976B86"/>
    <w:rsid w:val="00B53C2A"/>
    <w:rsid w:val="00BE18A8"/>
    <w:rsid w:val="00E62C1E"/>
    <w:rsid w:val="00E6572E"/>
    <w:rsid w:val="00F71DCE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33F7"/>
  <w15:chartTrackingRefBased/>
  <w15:docId w15:val="{409527AF-B875-B64D-884F-57D600FF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262626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4472C4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4472C4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4472C4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4472C4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Nicole van Esselstyn</cp:lastModifiedBy>
  <cp:revision>6</cp:revision>
  <dcterms:created xsi:type="dcterms:W3CDTF">2022-09-14T19:19:00Z</dcterms:created>
  <dcterms:modified xsi:type="dcterms:W3CDTF">2022-09-16T18:45:00Z</dcterms:modified>
</cp:coreProperties>
</file>